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9"/>
        <w:gridCol w:w="659"/>
        <w:gridCol w:w="2966"/>
        <w:gridCol w:w="681"/>
        <w:gridCol w:w="2705"/>
        <w:gridCol w:w="657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23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1.朗读课本23页和本课的拼音天天练。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1、抽数卡，摆圆片 准备： 6～9的数卡、小圆片若干。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步骤：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 ①从6～9的数卡中抽取一张；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②用小圆片摆出抽到的数；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③说一说抽到的数还可以表示什么。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2、书空数字6-9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1、继续听录音跟读18-19页，读3遍。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练习书写数字6-9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1.书空“田、禾”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2.完成拼音天天练（1）的朗读打卡，每个拼音读两遍。并完成相应记录、签字。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1、抽数卡，摆圆片 准备： 6～9的数卡、小圆片若干。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步骤：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 ①从6～9的数卡中抽取一张；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 xml:space="preserve">②用小圆片摆出抽到的数；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③说一说抽到的数还可以表示什么。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2、书空数字6-9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1、继续听录音跟读18-19页，读3遍。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2、一边整理书包一边说一说:Pack my...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练习书写数字6-9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朗读《日月山川》小卷子，明天过关。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熟读、练写iu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woUserID w:val="63"/>
              </w:rPr>
              <w:t>ü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woUserID w:val="63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继续预习《bpmf》。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利用小圆片或手势说一说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2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的分与合。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书空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2"/>
              </w:rPr>
              <w:t>6-9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，注意格式。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1.熟读拼音天天练（1）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2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利用小圆片或手势说一说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2"/>
              </w:rPr>
              <w:t>2-5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的分与合。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书空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2"/>
              </w:rPr>
              <w:t>6-9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2"/>
              </w:rPr>
              <w:t>，注意格式。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1.英语作业助手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1.朗读语文书P13；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2.书空“日、田、禾”笔顺；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3.完成P14的猜一猜，连一连；（用尺子连直线）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抽数卡，摆圆片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准备：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6～9的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数卡、小圆片若干。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步骤：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①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从6～9的数卡中抽取一张；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②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用小圆片摆出抽到的数；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③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说一说，摆一摆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请把小圆片想象成生活中熟悉的物品，再演一个从0数到9的故事。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跟读沪学习预习课本P20、P21（不用传家校本）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书写练习6-9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朗读打卡《a o e》，要求见家校本。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继续完成蒙童计划。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1、抽数卡，摆圆片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准备：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6～9的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数卡、小圆片若干。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eastAsia="zh-CN"/>
                <w:woUserID w:val="33"/>
              </w:rPr>
              <w:t>步骤：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①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从6～9的数卡中抽取一张；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②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用小圆片摆出抽到的数；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③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  <w:t>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2、说一说，摆一摆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请把小圆片想象成生活中熟悉的物品，再演一个从0数到9的故事。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跟读沪学习预习课本P20、P21（不用传家校本）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书写练习6-9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1.朗读打卡《拼音天天练（1）》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2.继续完成“蒙童计划”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1.继续背诵2～5的分与合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2.书空6～9，注意格式3.说一说0～9可以表示什么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跟读沪学习预习课本P20、P21（不用传家校本）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1.完成拼音天天练（1）（2）的朗读打卡，每个拼音读两遍。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并完成相应记录、签字。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2.继续完成蒙童计划打卡。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 xml:space="preserve">1.继续背诵2～5的分与合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2.书空6～9，注意格式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3.说一说0～9可以表示什么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1.英语作业助手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在读过的课外书中，找一找学过的单韵母，圈一圈，读一读。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认真复习《田家四季歌》，背诵上传家校本。明天默写识字4的词语。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预习《语文园地二》，带好字典。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核对《田家四季歌》课贴。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自查作业单《1-11讲讲算算1》是否完成，明天交。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极少部分同学订正数学书p19-21。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极少部分同学订正爬山虎p7-9。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背诵P24-25（视频）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家默Aa-Zz和U3的三个短语（照片）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P2小练习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查阅语文爬山虎7.8.9三页。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自查作业单《1-11讲讲算算1》是否完成，明天交。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部分同学订正《1-10小练习2》。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1、背诵P24-25（视频）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2、家默Aa-Zz和U3的三个短语（照片）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3、P2小练习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查阅爬山虎P4-7。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查阅默写本。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预习《田家四季歌》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1.自查1-12是否完成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背诵P24-25（视频）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朗读纸贴、读三（上传熟读一遍）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完成P1小练习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基础：复习《拍手歌》课文、字词，家默词语。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拓展：按要求说一说课后第二题；尝试仿照课文结构形式进行创编儿歌。（如：你拍三，我拍三，马儿草原跑得欢。）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预习《田家四季歌》。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1.个别同学爬山虎p10未完成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2.自查1-12是否完成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1、背诵P24-25（视频）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2、朗读纸贴、读三（上传熟读一遍）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3、完成P1小练习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1.熟读《田家四季歌》，复习1、2小节所学内容，尝试背诵。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2.核对《田家四季歌》课贴。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1.自查课本25页是否完成。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2.自查1-12是否完成。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3.计算错误的同学请自行练习加减混合计算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1、背诵P24-25（视频）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2、朗读纸贴、读三（上传熟读一遍）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3、完成P1小练习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1.按要求预习《田家四季歌》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2.检查《爬山虎》完成情况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3.检查背诵闯关完成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检查小卷1-12是否完成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检查数学书p25是否完成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订正小卷1-9和1-10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1.背诵两个示例（闭眼上传）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2.订正0号本（背出错的）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3.校本P18-20（包括听力）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4.抄写1号本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3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1.全面复习《树之歌》和《拍手歌》课文、词语、课后题。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2.熟练朗读《田家四季歌》传家校本。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1.检查数学书p25是否完成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2.订正小卷1-11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1.背诵课文P24-25（闭眼上传）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2.默写词组P22-23词组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3.完成校本P15-17（包括听力）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2号本默写《秋天的雨》第2段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2.爬山虎P23-24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3.订正单元卷二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完成书p22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继续完成练习册p25-29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订正爬山虎p25-26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1.完成爬山虎p16-17 2.背诵书本p15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练习册p30-31 A级题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1.一号本抄写《语文园地二》日积月累中“秋”的成语，每个四遍。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2.《爬》P20。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3.复习《秋天的雨》第二段，明默。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  <w:t>1、完成书p22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  <w:t>2、继续完成练习册p25-29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3、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8"/>
              </w:rPr>
              <w:t>订正爬山虎p25-26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1.完成爬山虎p16-17 2.背诵书本p15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练习册p30-31 A级题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爬山虎第六课P17、18页。（部分小朋友做完）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完成1号本L6，补充词语9个：五彩缤纷、凉爽、你挤我碰、频频、梨、菠萝、勾住、厚厚的、一曲。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完成2号本、默写纸订正，2号本家签。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完成3号本，格式见群。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预习书22-24页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1.抄背录P14；2.校本M2U1P1；3.C本（一般疑问句改好后要做回答）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完成第八课1号本；订正爬山虎17-20（部分内容已在学校完成）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完成爬山虎21-22，习作不写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复习语文书25-26页词语，明天默写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预习第8课，读熟课文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预习书22-2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背P.15，打卡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1.爬指定四题。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2.小练笔（第6课）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3.背诵第二自然段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4.预习园地二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预习书P20-22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订正B本并背出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背P.15，打卡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1.写字A册第7课+园地词语；2.爬山虎第7课+语文园地；3.预习习作：学写日记；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预习书P20-22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背14页课文，明天过关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背14页上单词，共7个，明天默写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完成爬山虎第16页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1.预习《听听，秋的声音》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2.默写《秋天的雨》第二段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爬p27-28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背14页课文，明天过关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背14页上单词，共7个，明天默写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完成爬山虎第16页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C本改句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错题整理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1.完成一号本和第八课练习册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2.背默第1.2课词语，《观潮》3.4自然段。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1.练习册26，27，28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2.订正小卷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1、A本抄写第二格剩余单词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3、读背P17三遍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1.复习L7词语，明天默写。2.复习L1课文背诵，自己写一写易错的字词。3.预习书P31-32。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1.p2单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1.核对作文是否完成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2.核对校本练习册是否完成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3.预习第7课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1.每日123，M2U1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default"/>
                <w:vertAlign w:val="baseline"/>
                <w:lang w:eastAsia="zh-CN"/>
                <w:woUserID w:val="32"/>
              </w:rPr>
              <w:t>2.A抄黄单M2U1，明默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32"/>
              </w:rPr>
              <w:t>3.背录书P17，句型也要，可分两次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4.订正A本B本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1.检查练习册第6～8课是否订正完成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2.家默词语，见群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3.背诵第一单元指定内容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查阅小卷是否完成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1、A本抄写第二格剩余单词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2、P2练习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3、读背P17三遍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1.完成第八课练习册。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2.复习1-5课的词语，明天默写。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3.课外阅读，积累摘抄。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查阅小卷是否完成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1.每日123，M2U1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32"/>
              </w:rPr>
            </w:pPr>
            <w:r>
              <w:rPr>
                <w:rFonts w:hint="default"/>
                <w:vertAlign w:val="baseline"/>
                <w:lang w:eastAsia="zh-CN"/>
                <w:woUserID w:val="32"/>
              </w:rPr>
              <w:t>2.A抄黄单M2U1，明默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32"/>
              </w:rPr>
              <w:t>3.背录书P17，句型也要，可分两次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/>
                <w:vertAlign w:val="baseline"/>
                <w:lang w:eastAsia="zh-CN"/>
                <w:woUserID w:val="32"/>
              </w:rPr>
              <w:t>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1.完成《蝴蝶的家》任务单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2.订签练习册L7，划线蓝笔认真订，订完读一读错题。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完成小卷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预习书P26-29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1.听读M2U1，背P17，预P19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2.复习P17-18页上的笔记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3.A本抄写P17内容，背诵明默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4.册P25-29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 检查练习册8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2检查默写纸第一课和今日默写订正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3预习语文园地二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完成小卷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预习书本P26-29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1.听读M2U1，背P17，预P19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2.复习P17-18页上的笔记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3.订正B本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4.A本抄写P17内容，背诵明默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5.册P25-29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6.M2U1（P2）单子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1.完成10课练习册和校本。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练习册26-27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A本，词汇表P19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爬山虎P1、P2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1、3号本誊抄三个成语的具体情景；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2.校本第二单元素养；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3.复习第八课词语，背诵日积月累，明默！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校本21-24勾选题、错题整理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爬山虎P1、P2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A本，词汇表P19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订正C本默写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1.完成校本P23-25；2.预习L9，钉钉跟读；3.复习L7词语。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1.校本P33-34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 背诵，预习朗读 2. 爬山虎P25  3. 家默  4. 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1.3号本（进群里图片）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2.默写单订正，一定不要忘记哦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练习册22、书本20、校本都应该在校完成、错题整理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1. 背诵，预习朗读 2. 爬山虎P25  3. 家默  4. 订正B本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小古文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1.预习第10课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2.明天听写P30日积月累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3.背3号本昨天作业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1.练习册22页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2.校本27-28页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3.预习课本21-22页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1.打卡背默订课本P19，明校默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2.A本抄词句表P19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完成一起作业。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完成第10课1号本、3号本、练习册和校本的勾选题。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订正第7课校本。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家默第二单元，明默。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1.练习册20-22页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2..校本27-28页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1.打卡背默订课本P19，明校默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2.A本抄词句表P19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3.订正B本，背诵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4.一起作业，预习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完成小练笔。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家默日积月累。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复习一二单元内容。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1、数学书p20-21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2、练习册p20-21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3、计算本5题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背17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完成任务单。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检查1号本是否完成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1、数学书p20-21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2、练习册p20-21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3、计算本5题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背B本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背P17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8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C74FB"/>
    <w:multiLevelType w:val="singleLevel"/>
    <w:tmpl w:val="9D9C7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EFC9BCB"/>
    <w:multiLevelType w:val="singleLevel"/>
    <w:tmpl w:val="AEFC9BC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F3DC69"/>
    <w:multiLevelType w:val="multilevel"/>
    <w:tmpl w:val="BBF3DC6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4">
    <w:nsid w:val="BC6D6EEA"/>
    <w:multiLevelType w:val="singleLevel"/>
    <w:tmpl w:val="BC6D6EE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DFF931D"/>
    <w:multiLevelType w:val="singleLevel"/>
    <w:tmpl w:val="BDFF9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FB068C"/>
    <w:multiLevelType w:val="singleLevel"/>
    <w:tmpl w:val="BEFB06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FFFFDD"/>
    <w:multiLevelType w:val="singleLevel"/>
    <w:tmpl w:val="BFFFF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BDFE3D0"/>
    <w:multiLevelType w:val="singleLevel"/>
    <w:tmpl w:val="CBDFE3D0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DDB2527C"/>
    <w:multiLevelType w:val="singleLevel"/>
    <w:tmpl w:val="DDB2527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DFBF5B7"/>
    <w:multiLevelType w:val="singleLevel"/>
    <w:tmpl w:val="DDFBF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E7A0482"/>
    <w:multiLevelType w:val="singleLevel"/>
    <w:tmpl w:val="DE7A04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60E3F8C"/>
    <w:multiLevelType w:val="singleLevel"/>
    <w:tmpl w:val="E60E3F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BBCCAF4"/>
    <w:multiLevelType w:val="singleLevel"/>
    <w:tmpl w:val="EBBCCA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58DF08"/>
    <w:multiLevelType w:val="singleLevel"/>
    <w:tmpl w:val="F758DF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AE427B"/>
    <w:multiLevelType w:val="singleLevel"/>
    <w:tmpl w:val="F7AE42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BFF223C"/>
    <w:multiLevelType w:val="singleLevel"/>
    <w:tmpl w:val="FBFF223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DFF778C"/>
    <w:multiLevelType w:val="singleLevel"/>
    <w:tmpl w:val="FDFF7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EAEF971"/>
    <w:multiLevelType w:val="singleLevel"/>
    <w:tmpl w:val="FEAEF971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F961902"/>
    <w:multiLevelType w:val="singleLevel"/>
    <w:tmpl w:val="FF9619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FF9F0FB7"/>
    <w:multiLevelType w:val="singleLevel"/>
    <w:tmpl w:val="FF9F0FB7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AF88AB"/>
    <w:multiLevelType w:val="singleLevel"/>
    <w:tmpl w:val="FFAF8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0F9E8E73"/>
    <w:multiLevelType w:val="singleLevel"/>
    <w:tmpl w:val="0F9E8E73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55FEFCBA"/>
    <w:multiLevelType w:val="singleLevel"/>
    <w:tmpl w:val="55FEFCBA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FBCCBA8"/>
    <w:multiLevelType w:val="singleLevel"/>
    <w:tmpl w:val="5FBCCB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FDE50FD"/>
    <w:multiLevelType w:val="singleLevel"/>
    <w:tmpl w:val="5FDE50FD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68F3A3C3"/>
    <w:multiLevelType w:val="singleLevel"/>
    <w:tmpl w:val="68F3A3C3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6BEFE93"/>
    <w:multiLevelType w:val="singleLevel"/>
    <w:tmpl w:val="76BEFE93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FF0CF50"/>
    <w:multiLevelType w:val="singleLevel"/>
    <w:tmpl w:val="7FF0CF50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FF69EE1"/>
    <w:multiLevelType w:val="singleLevel"/>
    <w:tmpl w:val="7FF69EE1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5"/>
  </w:num>
  <w:num w:numId="5">
    <w:abstractNumId w:val="21"/>
  </w:num>
  <w:num w:numId="6">
    <w:abstractNumId w:val="0"/>
  </w:num>
  <w:num w:numId="7">
    <w:abstractNumId w:val="23"/>
  </w:num>
  <w:num w:numId="8">
    <w:abstractNumId w:val="19"/>
  </w:num>
  <w:num w:numId="9">
    <w:abstractNumId w:val="2"/>
  </w:num>
  <w:num w:numId="10">
    <w:abstractNumId w:val="26"/>
  </w:num>
  <w:num w:numId="11">
    <w:abstractNumId w:val="25"/>
  </w:num>
  <w:num w:numId="12">
    <w:abstractNumId w:val="10"/>
  </w:num>
  <w:num w:numId="13">
    <w:abstractNumId w:val="1"/>
  </w:num>
  <w:num w:numId="14">
    <w:abstractNumId w:val="22"/>
  </w:num>
  <w:num w:numId="15">
    <w:abstractNumId w:val="28"/>
  </w:num>
  <w:num w:numId="16">
    <w:abstractNumId w:val="13"/>
  </w:num>
  <w:num w:numId="17">
    <w:abstractNumId w:val="24"/>
  </w:num>
  <w:num w:numId="18">
    <w:abstractNumId w:val="15"/>
  </w:num>
  <w:num w:numId="19">
    <w:abstractNumId w:val="7"/>
  </w:num>
  <w:num w:numId="20">
    <w:abstractNumId w:val="11"/>
  </w:num>
  <w:num w:numId="21">
    <w:abstractNumId w:val="16"/>
  </w:num>
  <w:num w:numId="22">
    <w:abstractNumId w:val="20"/>
  </w:num>
  <w:num w:numId="23">
    <w:abstractNumId w:val="4"/>
  </w:num>
  <w:num w:numId="24">
    <w:abstractNumId w:val="18"/>
  </w:num>
  <w:num w:numId="25">
    <w:abstractNumId w:val="8"/>
  </w:num>
  <w:num w:numId="26">
    <w:abstractNumId w:val="6"/>
  </w:num>
  <w:num w:numId="27">
    <w:abstractNumId w:val="17"/>
  </w:num>
  <w:num w:numId="28">
    <w:abstractNumId w:val="29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2E4A77"/>
    <w:rsid w:val="06CC1C52"/>
    <w:rsid w:val="07270CA2"/>
    <w:rsid w:val="07511448"/>
    <w:rsid w:val="07A7CA9E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DFF0A23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B821C7"/>
    <w:rsid w:val="1BBEBE3F"/>
    <w:rsid w:val="1CB91052"/>
    <w:rsid w:val="1CF0028E"/>
    <w:rsid w:val="1D89095C"/>
    <w:rsid w:val="1DC000CD"/>
    <w:rsid w:val="1EBD1EEE"/>
    <w:rsid w:val="1ECF2E77"/>
    <w:rsid w:val="1EEE6E20"/>
    <w:rsid w:val="1F7614F4"/>
    <w:rsid w:val="1F9F73C8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2FEFF4D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9A66C1C"/>
    <w:rsid w:val="2A425F65"/>
    <w:rsid w:val="2ADE2C6E"/>
    <w:rsid w:val="2B02357C"/>
    <w:rsid w:val="2B4314F2"/>
    <w:rsid w:val="2B511E64"/>
    <w:rsid w:val="2BDF21AB"/>
    <w:rsid w:val="2BFFF605"/>
    <w:rsid w:val="2C065B87"/>
    <w:rsid w:val="2D0F4854"/>
    <w:rsid w:val="2D3341A4"/>
    <w:rsid w:val="2D765032"/>
    <w:rsid w:val="2DCA3CC4"/>
    <w:rsid w:val="2EFE8B50"/>
    <w:rsid w:val="2F9679AA"/>
    <w:rsid w:val="2FEC7A23"/>
    <w:rsid w:val="2FF956EA"/>
    <w:rsid w:val="2FFB1195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2FF7472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EF7D59"/>
    <w:rsid w:val="36FEF8B2"/>
    <w:rsid w:val="37224654"/>
    <w:rsid w:val="3764396F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3F1819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2449C1"/>
    <w:rsid w:val="3D8DA204"/>
    <w:rsid w:val="3DCA8F43"/>
    <w:rsid w:val="3DD64673"/>
    <w:rsid w:val="3DFBDB52"/>
    <w:rsid w:val="3DFE54E1"/>
    <w:rsid w:val="3E0C7537"/>
    <w:rsid w:val="3E6B5B6D"/>
    <w:rsid w:val="3F3FBBAC"/>
    <w:rsid w:val="3F551735"/>
    <w:rsid w:val="3F7F2D94"/>
    <w:rsid w:val="3F7FF5EF"/>
    <w:rsid w:val="3FB18311"/>
    <w:rsid w:val="3FBD1904"/>
    <w:rsid w:val="3FCC3D3E"/>
    <w:rsid w:val="3FE9E2B8"/>
    <w:rsid w:val="3FED1FA0"/>
    <w:rsid w:val="3FFE8C5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BF6FCD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E5D362D"/>
    <w:rsid w:val="4E7355EB"/>
    <w:rsid w:val="4EDC2C08"/>
    <w:rsid w:val="4F525A27"/>
    <w:rsid w:val="4F7E1103"/>
    <w:rsid w:val="4FE3122E"/>
    <w:rsid w:val="4FED3D99"/>
    <w:rsid w:val="4FFF8888"/>
    <w:rsid w:val="50531F08"/>
    <w:rsid w:val="51310521"/>
    <w:rsid w:val="528B665C"/>
    <w:rsid w:val="52B364EC"/>
    <w:rsid w:val="52DE2C5A"/>
    <w:rsid w:val="536B2DAA"/>
    <w:rsid w:val="53722A75"/>
    <w:rsid w:val="53D835CE"/>
    <w:rsid w:val="53FB747D"/>
    <w:rsid w:val="54B14838"/>
    <w:rsid w:val="54B508E9"/>
    <w:rsid w:val="54F82190"/>
    <w:rsid w:val="554E171F"/>
    <w:rsid w:val="555A3CE7"/>
    <w:rsid w:val="55800418"/>
    <w:rsid w:val="558010FC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7C94C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7D0456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63E7A"/>
    <w:rsid w:val="5D7D4079"/>
    <w:rsid w:val="5DEC5C5E"/>
    <w:rsid w:val="5DF92C92"/>
    <w:rsid w:val="5E0953FE"/>
    <w:rsid w:val="5E1F770D"/>
    <w:rsid w:val="5EAF40A1"/>
    <w:rsid w:val="5EE23163"/>
    <w:rsid w:val="5F7FBF96"/>
    <w:rsid w:val="5FE15DCD"/>
    <w:rsid w:val="5FF7828D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47FDF3C"/>
    <w:rsid w:val="64DFDADF"/>
    <w:rsid w:val="651D2DD9"/>
    <w:rsid w:val="657B1713"/>
    <w:rsid w:val="65BACC94"/>
    <w:rsid w:val="65E615C4"/>
    <w:rsid w:val="663F40D2"/>
    <w:rsid w:val="66AF77C4"/>
    <w:rsid w:val="66FDF84B"/>
    <w:rsid w:val="670E53F5"/>
    <w:rsid w:val="677BE079"/>
    <w:rsid w:val="679BFDCA"/>
    <w:rsid w:val="67DB62A1"/>
    <w:rsid w:val="67FD5E84"/>
    <w:rsid w:val="686F1C97"/>
    <w:rsid w:val="68AF1FA9"/>
    <w:rsid w:val="697613FC"/>
    <w:rsid w:val="69A35215"/>
    <w:rsid w:val="69EB4018"/>
    <w:rsid w:val="6AB518CC"/>
    <w:rsid w:val="6AD31C8B"/>
    <w:rsid w:val="6B7A2285"/>
    <w:rsid w:val="6BB3DC29"/>
    <w:rsid w:val="6BE15E13"/>
    <w:rsid w:val="6BE579C6"/>
    <w:rsid w:val="6C3460A8"/>
    <w:rsid w:val="6C5B8DAB"/>
    <w:rsid w:val="6C9576B1"/>
    <w:rsid w:val="6D541B3F"/>
    <w:rsid w:val="6D6ED89C"/>
    <w:rsid w:val="6D844A2D"/>
    <w:rsid w:val="6DBFFDED"/>
    <w:rsid w:val="6DE34187"/>
    <w:rsid w:val="6E1230A1"/>
    <w:rsid w:val="6EA26580"/>
    <w:rsid w:val="6EAC4123"/>
    <w:rsid w:val="6EFAA2F0"/>
    <w:rsid w:val="6F167C2D"/>
    <w:rsid w:val="6FDBDB45"/>
    <w:rsid w:val="6FE5D65A"/>
    <w:rsid w:val="6FEC29C3"/>
    <w:rsid w:val="6FEF57CE"/>
    <w:rsid w:val="6FF671A6"/>
    <w:rsid w:val="6FF6B36C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8E7FDB"/>
    <w:rsid w:val="732C4845"/>
    <w:rsid w:val="736D085E"/>
    <w:rsid w:val="737117B1"/>
    <w:rsid w:val="7373A74F"/>
    <w:rsid w:val="73AB6BCB"/>
    <w:rsid w:val="73E1604B"/>
    <w:rsid w:val="741476A5"/>
    <w:rsid w:val="74DF84F0"/>
    <w:rsid w:val="756C224C"/>
    <w:rsid w:val="75F77261"/>
    <w:rsid w:val="76050349"/>
    <w:rsid w:val="76555C49"/>
    <w:rsid w:val="769CE23C"/>
    <w:rsid w:val="76C705A8"/>
    <w:rsid w:val="76EB784E"/>
    <w:rsid w:val="76EC238C"/>
    <w:rsid w:val="76EF7B0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ED0F8D"/>
    <w:rsid w:val="77EDEA4B"/>
    <w:rsid w:val="77F304B2"/>
    <w:rsid w:val="77FB6B61"/>
    <w:rsid w:val="77FF5466"/>
    <w:rsid w:val="77FF89C1"/>
    <w:rsid w:val="77FFA86A"/>
    <w:rsid w:val="782E0C49"/>
    <w:rsid w:val="784079DD"/>
    <w:rsid w:val="789E6BD8"/>
    <w:rsid w:val="78B04E93"/>
    <w:rsid w:val="79083BCE"/>
    <w:rsid w:val="79871710"/>
    <w:rsid w:val="79C967AB"/>
    <w:rsid w:val="79FDEFB9"/>
    <w:rsid w:val="79FE1094"/>
    <w:rsid w:val="7A7D1648"/>
    <w:rsid w:val="7ADFC5D8"/>
    <w:rsid w:val="7B0104CA"/>
    <w:rsid w:val="7B6FDCFE"/>
    <w:rsid w:val="7B7DE338"/>
    <w:rsid w:val="7BBA96CA"/>
    <w:rsid w:val="7BBD1A38"/>
    <w:rsid w:val="7BBE1D1E"/>
    <w:rsid w:val="7BEB5EAC"/>
    <w:rsid w:val="7BEF21B8"/>
    <w:rsid w:val="7BF94093"/>
    <w:rsid w:val="7BFCC819"/>
    <w:rsid w:val="7C67A5B6"/>
    <w:rsid w:val="7C6FD158"/>
    <w:rsid w:val="7C853A65"/>
    <w:rsid w:val="7CDB6AF1"/>
    <w:rsid w:val="7CE4540B"/>
    <w:rsid w:val="7D1D03A6"/>
    <w:rsid w:val="7D3B344E"/>
    <w:rsid w:val="7D412795"/>
    <w:rsid w:val="7D43495B"/>
    <w:rsid w:val="7D4EFE67"/>
    <w:rsid w:val="7D669E37"/>
    <w:rsid w:val="7DDF4525"/>
    <w:rsid w:val="7E5C340E"/>
    <w:rsid w:val="7E6F37C3"/>
    <w:rsid w:val="7E733535"/>
    <w:rsid w:val="7E80781B"/>
    <w:rsid w:val="7EADD0B4"/>
    <w:rsid w:val="7EEFA2C1"/>
    <w:rsid w:val="7F3D6585"/>
    <w:rsid w:val="7F4EB5BE"/>
    <w:rsid w:val="7F75FF1D"/>
    <w:rsid w:val="7F7EDA70"/>
    <w:rsid w:val="7F966BBB"/>
    <w:rsid w:val="7FA1542E"/>
    <w:rsid w:val="7FA859CE"/>
    <w:rsid w:val="7FAB2570"/>
    <w:rsid w:val="7FAFA075"/>
    <w:rsid w:val="7FBDF89D"/>
    <w:rsid w:val="7FCD42A8"/>
    <w:rsid w:val="7FDE40F1"/>
    <w:rsid w:val="7FE5D349"/>
    <w:rsid w:val="7FEC9B93"/>
    <w:rsid w:val="7FEF21F9"/>
    <w:rsid w:val="7FF65C40"/>
    <w:rsid w:val="7FFF6364"/>
    <w:rsid w:val="7FFF8A89"/>
    <w:rsid w:val="7FFFAF8A"/>
    <w:rsid w:val="87EF8D3D"/>
    <w:rsid w:val="8FF7712A"/>
    <w:rsid w:val="95EB9ABC"/>
    <w:rsid w:val="976701D5"/>
    <w:rsid w:val="97FE77BE"/>
    <w:rsid w:val="97FFEC33"/>
    <w:rsid w:val="9AF7B26E"/>
    <w:rsid w:val="9B7F278B"/>
    <w:rsid w:val="9DB59EAC"/>
    <w:rsid w:val="9DEF4621"/>
    <w:rsid w:val="9FEF5F0E"/>
    <w:rsid w:val="9FFFE838"/>
    <w:rsid w:val="A4979D9E"/>
    <w:rsid w:val="ABFF6F93"/>
    <w:rsid w:val="ABFFBB3B"/>
    <w:rsid w:val="AFF7F035"/>
    <w:rsid w:val="B1FFCF20"/>
    <w:rsid w:val="B78BFF21"/>
    <w:rsid w:val="B7FD2F30"/>
    <w:rsid w:val="BB7EE6BC"/>
    <w:rsid w:val="BBEB0A5B"/>
    <w:rsid w:val="BBF51FC1"/>
    <w:rsid w:val="BBFFBF0F"/>
    <w:rsid w:val="BCEF0E47"/>
    <w:rsid w:val="BDFC91B6"/>
    <w:rsid w:val="BDFDF266"/>
    <w:rsid w:val="BDFF6C70"/>
    <w:rsid w:val="BEFC9023"/>
    <w:rsid w:val="BFB9BB41"/>
    <w:rsid w:val="BFBE1AB7"/>
    <w:rsid w:val="BFBFA454"/>
    <w:rsid w:val="BFBFAEA1"/>
    <w:rsid w:val="BFC9E37D"/>
    <w:rsid w:val="BFD633A5"/>
    <w:rsid w:val="BFEF16DB"/>
    <w:rsid w:val="C7FF44BA"/>
    <w:rsid w:val="C8F676CA"/>
    <w:rsid w:val="CABDA6DA"/>
    <w:rsid w:val="CE579C59"/>
    <w:rsid w:val="CE7FB751"/>
    <w:rsid w:val="CFFD260C"/>
    <w:rsid w:val="D4FEA65B"/>
    <w:rsid w:val="D5FD4445"/>
    <w:rsid w:val="D6657A6E"/>
    <w:rsid w:val="D7BB00EA"/>
    <w:rsid w:val="D7E69C15"/>
    <w:rsid w:val="D97FDC5E"/>
    <w:rsid w:val="DBF633C7"/>
    <w:rsid w:val="DBFF03D6"/>
    <w:rsid w:val="DD3F99EF"/>
    <w:rsid w:val="DDFFC491"/>
    <w:rsid w:val="DEF9EE1B"/>
    <w:rsid w:val="DEFCD608"/>
    <w:rsid w:val="DEFF47B5"/>
    <w:rsid w:val="DF89052A"/>
    <w:rsid w:val="DFE753FC"/>
    <w:rsid w:val="DFEDB31D"/>
    <w:rsid w:val="DFFDD485"/>
    <w:rsid w:val="E2F1772B"/>
    <w:rsid w:val="E382C0AF"/>
    <w:rsid w:val="E49E1EF0"/>
    <w:rsid w:val="E77E90CE"/>
    <w:rsid w:val="E7B32A5F"/>
    <w:rsid w:val="E85FFE90"/>
    <w:rsid w:val="EA7F2481"/>
    <w:rsid w:val="EABF02C0"/>
    <w:rsid w:val="EACF1EFB"/>
    <w:rsid w:val="EADBB70F"/>
    <w:rsid w:val="EB9F1D0A"/>
    <w:rsid w:val="EB9F7ED8"/>
    <w:rsid w:val="EBEF3B05"/>
    <w:rsid w:val="ECBD762A"/>
    <w:rsid w:val="ECFB593A"/>
    <w:rsid w:val="ED788A86"/>
    <w:rsid w:val="ED7F71DD"/>
    <w:rsid w:val="EDDF8D17"/>
    <w:rsid w:val="EEBB4D3A"/>
    <w:rsid w:val="EEDF2788"/>
    <w:rsid w:val="EEE55DA1"/>
    <w:rsid w:val="EEE5AA8A"/>
    <w:rsid w:val="EEEF5D6F"/>
    <w:rsid w:val="EEFD5A95"/>
    <w:rsid w:val="EEFF4F46"/>
    <w:rsid w:val="EF3FB668"/>
    <w:rsid w:val="EF4B0B2B"/>
    <w:rsid w:val="EF736886"/>
    <w:rsid w:val="EFBFCFA3"/>
    <w:rsid w:val="EFFE0BA8"/>
    <w:rsid w:val="EFFF2633"/>
    <w:rsid w:val="F1AF89CC"/>
    <w:rsid w:val="F3EA1504"/>
    <w:rsid w:val="F3F73C1E"/>
    <w:rsid w:val="F5F320B2"/>
    <w:rsid w:val="F766027F"/>
    <w:rsid w:val="F7AF4768"/>
    <w:rsid w:val="F7B60A75"/>
    <w:rsid w:val="F7DB96E4"/>
    <w:rsid w:val="F7DFCFB0"/>
    <w:rsid w:val="F7FFCEF5"/>
    <w:rsid w:val="F85B3023"/>
    <w:rsid w:val="F8FEBA6C"/>
    <w:rsid w:val="F9CDD8AA"/>
    <w:rsid w:val="F9F70AAC"/>
    <w:rsid w:val="FAFF9C68"/>
    <w:rsid w:val="FB96D36A"/>
    <w:rsid w:val="FC776C2A"/>
    <w:rsid w:val="FD1B7E83"/>
    <w:rsid w:val="FD649603"/>
    <w:rsid w:val="FD6D8063"/>
    <w:rsid w:val="FD9FD243"/>
    <w:rsid w:val="FDDF7FEF"/>
    <w:rsid w:val="FDF528A5"/>
    <w:rsid w:val="FDFCB0F9"/>
    <w:rsid w:val="FE67FE42"/>
    <w:rsid w:val="FE7FE1D2"/>
    <w:rsid w:val="FEE75924"/>
    <w:rsid w:val="FEED735F"/>
    <w:rsid w:val="FEEF7CE4"/>
    <w:rsid w:val="FEF6D1B7"/>
    <w:rsid w:val="FEFBA48D"/>
    <w:rsid w:val="FEFDC9B4"/>
    <w:rsid w:val="FEFE418D"/>
    <w:rsid w:val="FF3582C0"/>
    <w:rsid w:val="FF4D5BE0"/>
    <w:rsid w:val="FF5D1D23"/>
    <w:rsid w:val="FF6DBD3E"/>
    <w:rsid w:val="FF6E4BE6"/>
    <w:rsid w:val="FF7E9A91"/>
    <w:rsid w:val="FF9F68A4"/>
    <w:rsid w:val="FFBD7A20"/>
    <w:rsid w:val="FFCDEAF5"/>
    <w:rsid w:val="FFD6FDD7"/>
    <w:rsid w:val="FFDF902A"/>
    <w:rsid w:val="FFF35020"/>
    <w:rsid w:val="FFF7B804"/>
    <w:rsid w:val="FFFCB183"/>
    <w:rsid w:val="FFFE29AA"/>
    <w:rsid w:val="FFFF1E63"/>
    <w:rsid w:val="FFFF82B3"/>
    <w:rsid w:val="FFFFB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1970-01-24T16:00:00Z</dcterms:created>
  <dc:creator>DingTalk</dc:creator>
  <dc:description>DingTalk Document</dc:description>
  <cp:lastModifiedBy>万晓婷</cp:lastModifiedBy>
  <dcterms:modified xsi:type="dcterms:W3CDTF">2025-09-23T17:57:04Z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1B365082905D47AE9D9D173FB8052FF6_13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