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3147"/>
        <w:gridCol w:w="657"/>
        <w:gridCol w:w="2976"/>
        <w:gridCol w:w="679"/>
        <w:gridCol w:w="2704"/>
        <w:gridCol w:w="656"/>
        <w:gridCol w:w="1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1.朗读第四单元闯关卷错题。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2.按照4步复习法复习《四季》。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3.准备默写词语“出去、下去、十个、个子、好了、日子、大人、大火、人口”。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每天练习50道10以内加减法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1、熟练朗读43页儿歌（上传）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2、预习44-45页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1.按照要求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读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《雪地里的小画家》和《秋天》。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2、背诵《雪地里的小画家》。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3、复习“去了、日子、儿子、大人、大火、人口、几个、竹叶”下一周默写。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4、复习学过的笔画，下周一默写。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5、书空“马、牙、几、竹”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每天练习50道10以内加减法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＊周一带上小圆片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1、熟练朗读43页儿歌（上传）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2、预习44-45页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课外阅读、制作识字卡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1.背诵《雪地里的小画家》。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2.按要求预习《四季》，读两遍。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3.复习“好了、来了、日子、儿子、大人、大火、人口、工人”这几个词语。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抽数卡，编故事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用数卡组成加减混合算式。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根据算式，编关于加减混合的故事。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"/>
              </w:rPr>
              <w:t>2.检查数学书、爬山虎的错题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1.熟读并背诵《雪地里的小画家》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2.书空练写“”竹、马、牙、用、几”。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抽数卡，编故事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用数卡组成加减混合算式。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根据算式，编关于加减混合的故事。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"/>
              </w:rPr>
              <w:t>2.检查数学书、爬山虎的错题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1.复习《四季》；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2.复习四课田字格生字，准备听写。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抽数卡游戏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37360" cy="611505"/>
                  <wp:effectExtent l="0" t="0" r="15240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阅读《和大人一起读》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按要求复习2《江南》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①背诵《江南》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②拼读双蓝线内生字并组词，读偏旁三点水、草字头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③书空田字格内生字“可、叶、东、西”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④课课贴词语每个读两遍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3.复习《雪地里的小画家》词语、偏旁和笔画，下周一默写。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抽数卡游戏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  <w:drawing>
                <wp:inline distT="0" distB="0" distL="114300" distR="114300">
                  <wp:extent cx="1737360" cy="611505"/>
                  <wp:effectExtent l="0" t="0" r="15240" b="171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拼音小报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1.按照要求朗读《雪地里的小画家》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背诵《雪地里的小画家》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复习“好了、来了、日子、儿子、大人、大火、人口、工人”这几个词语。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 xml:space="preserve">抽数卡，编故事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 xml:space="preserve">1.用数卡组成加减混合算式。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2.根据算式，编关于加减混合的故事。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亲子阅读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1.按照六步预习法预习《四季》。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2.书空识字1《秋天》、识字2《江南》、识字3《雪地里的小画家》田字格生字，朗读课文与课课贴内容，每个词语两遍。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练习混合运算计算题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查阅《爬山虎》P31-36。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查阅《八角楼上》写字本。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按要求预习《八角楼上》。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1.自查爬山虎p35-37是否完成。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2.背乘法口诀。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1、U8朗读纸读5传1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2、爬山虎U8同步复习（二）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3、P2小练习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部分人0号本订正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1.阅读《八角楼上》所有内容；2.准备词语听写（14课）3.读《朱德的扁担》1-2自然段，读五遍。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1.自查爬山虎p35-37是否完成。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2.背乘法口诀。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1、U8朗读纸读5传1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2、爬山虎U8同步复习（二）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3、P2小练习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部分人爬山虎U8（一）订正、0号本订正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复习第五单元内容。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复习园地五字词句，背默日积月累，自查是否完成相关练习。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自订默写本。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预习第14课八角楼上。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1.自查3-15和3-16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2.预习课本62页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 xml:space="preserve"> 爬山虎同步复习二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 xml:space="preserve"> 拼背52-53短语，54-55课文一遍（传视频）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3.U8朗读纸读五遍（传一遍）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自行单元复习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复习第五单元内容，自查基础练习。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查阅爬山虎五单元复习（一）。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回忆秋游的所见所闻所想，分段口述内容，下周写话。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1.自查3-16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2.预习课本64-66页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爬山虎U8同步复习一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拼背52-53短语，54-55课文一遍（传视频）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U8朗读纸读五遍（传一遍）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尝试记录，下周批阅记录本。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自行单元复习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1.查阅爬山虎p37-39错题。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2.查阅爬山虎p40-42（除写话天地）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3.按要去预习《八角楼上》。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1-预习课本64页，自查3-16是否完成。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2-背默乘法口诀。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 xml:space="preserve"> 爬山虎同步复习二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拼背52-53短语，54-55课文一遍（传视频）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tabs>
                <w:tab w:val="clear" w:pos="312"/>
              </w:tabs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U8朗读纸读五遍（传一遍）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1.按要求预习《八角楼上》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2.复习4-5单元默写错词和练习册错题，周一默写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3.复习所有的写话小锦囊，按提示说一说。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检查爬山虎p34-37是否完成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检查书p62是否完成，前面有没订正的自己补好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订正小卷3-13和3-14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1.完成爬山虎校本P54-57(包括听力 圈出关键词）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背诵P54-55(跟读录音至少5遍后 闭眼背诵）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订正0号本（背出错的）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默写（周一校默）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查阅爬山虎第五单元p37-42订正。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全面复习第五单元（课文、课后题、查阅相关练习、订正）。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按要求预习《八角楼上》。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1.周一交保险回执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2.检查爬山虎p34-37是否完成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3.订正数学书到p62，前面有没订正的自己补好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4.订正小卷3-13、3-14和3-15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1.完成爬山虎校本P50-53（包括听力 圈出关键词）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背诵P54-55（跟读录音至少5遍后闭眼背诵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默写 （周一校默）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课外阅读。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跳绳一分钟一组，3组。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坐位体前屈1分钟一组，2组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1.周记一篇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复习第五单元词语和17课三首诗，周一默写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名著阅读及摘抄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1.自查爬p74-75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1.完成爬山虎p42  2.完成c本 3.预习M4U3 p1 p2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1.冬游周记。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2.《望洞庭》一号本。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3.《爬》p57-58。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4.复习3首古诗，准备默写。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1.自查爬p74-75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8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 xml:space="preserve">1.完成爬山虎p42  2.完成c本 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1.1号本17课每首古诗抄写两遍，背诵并家默。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《爬》17课。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周记一篇，至少300字。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裁剪课贴，贴在语文书对应的课文上。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小卷子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1.M4U3P1P2；2家默M3U1、M3U2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  <w:bookmarkStart w:id="1" w:name="_GoBack"/>
            <w:bookmarkEnd w:id="1"/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1.完成18课练习册（近一半同学已在校内完成）、爬山虎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2.完成18课1号本、3号本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3.周记本：《研学之旅》，不少于300字【题目可自拟，只写一个项目】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4.背诵17课古诗三首，周一默写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小卷子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爬山虎M3U2单元练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熟读作业单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1.1号本古诗，家默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2.《爬》第17课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3.预习第18课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4.阅读摘抄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爬P74-75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1.爬山虎M3U2单元练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写字A册第17课；2.部分同学完成习作誊写（应已完成5篇习作）。3.阅读摘抄：（1）抄写写动物外形的句段；（2）抄写描述动物吃东西、玩耍或是攀爬动作的句段；4.3号本第17课课后第2题、第18课课后第3题小练笔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爬P74-75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沪学习朗读课本46-48页，每一页五遍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A本：抄写第46页单词，模版见群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完成M3U2单元练习（听力发群）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周一、周二穿西装校服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B本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1号本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部分同学重新默写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作文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预习《富饶的西沙群岛》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B本：订正（部分同学还要补上一次的单词8遍订正）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学唱群内儿歌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沪学习朗读课本第46、47、48页，每一页五遍，并发家校本录音朗读一遍，流利大声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A本：抄写第46页单词，模版见群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完成M3U2单元练习（听力发群）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1.三分钟单摇1组。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2.高抬腿30次1组 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3.1分钟仰卧起坐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1.家默L18词语（下周一交家默本）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2.预习L19，家校本朗读，下周一抽查预习情况。并且在文中做至少3处批注（根据已学的5种批注角度，任选3种角度做批注）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3.摘抄本，至少7处语段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1.练习册P72，23，74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1、爬山虎P42-44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2、A抄centre格（英2中1）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3、改句练习1-5题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4、读背P40-41，传；预习M3U3，听2读1贴单词表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自行在家画圆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1.按要求预习L19，熟读课文，从四个角度写4处批注。2.摘抄描写人物动作、心理、神态的语段6个。3.家默L16、L17、L18词语，周一默写。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1、A本单6句2改3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  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  P2单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  背P37 38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三号本：摘录精彩语段2个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一号本：完成《牛和鹅》的生字组词1遍+词语抄写2遍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预习《一只窝囊的大老虎》，从多个角度考虑，写三个批注。（有疑问、有体会、写得好、有启发）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>1.每日123，M3U3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>2.A抄黄单，M3U3，周一默写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>3.背录P39，可分3次。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>4.补充+复习M3U1和U2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23"/>
              </w:rPr>
              <w:t>书本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 xml:space="preserve">笔记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背诵P46词汇表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1、继续熟读第18课，葱多个角度在相应地方做批注（有疑问、有体会，写得好，有启发）不少于3处。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2、抄写第18课词语和句子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3.摘抄描写人物语言，动作，神态的精彩语句（5句）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完成练习册73和74页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（课堂）C本改句+作文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1、A本抄centre格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2、读背P40-41，预习M3U3，听2读1贴单词表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3、听录音家默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阅读神话故事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1.预习第19课，从多角度写批注，至少三条。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2.周一默写18-19课词语。完成19课练习册。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3.周记本，写周末发生的一件事，《有趣的周末》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4.课外阅读，积累摘抄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完成练习册73-74页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>1.每日123，M3U3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>2.A抄黄单，M3U3，周一默写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>3.背录P39，可分3次。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>4.补充+复习M3U1和U2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23"/>
              </w:rPr>
              <w:t>书本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3"/>
              </w:rPr>
              <w:t xml:space="preserve">笔记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背诵P46词汇表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1.家默L18词语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2.预习L19，家校本朗读，下周一抽查预习情况。并且在文中做至少3处批注（根据已学的5种批注角度，任选3种角度做批注）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3.誊好大作文本（可继续修改后再完成）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4.摘抄本，至少7处语段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1.完成练习册70-74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2.复习运算定律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3.准备圆规和量角器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1.听读M3U2，巩固复习笔记，背诵P41 listen and enjoy和learn the sound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2.家默C本My school和My neighbourhood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3.家默M3U2词汇条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4.M3改句子专项练习There be句型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5.预习M3U3，听读3遍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6.A本抄写,并背诵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7.用P43 Ask and answer的句型模拟买东西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1.练习册第19课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2.爬山虎六（1）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3.订正默写本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4.订正作文草稿纸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5.预习20课，从多个角度考虑，写三个批注。（有疑问、有体会、写得好、有启发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1.完成练习册70-74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2.复习运算定律订正练习册68-69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3.准备圆规和量角器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1.听读M3U2，巩固复习笔记，背诵P41 listen and enjoy和learn the sound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2.家默C本My school和My neighbourhood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3.家默M3U2词汇条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4.M3改句子专项练习There be句型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5.预习M3U3，听读3遍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6.A本抄写,并背诵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7.用P43 Ask and answer的句型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自主锻炼10分钟。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1.抄写5单元课后习题。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2.梳理5单元积累本。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3.预习鸟的天堂，完成一起作业。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4.制作电子绘本，每个小组一份。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5.完成校本66页，完成语文书90页小练笔150字，背名言。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1.校本83.84页。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认真复习练习册和校本中列方程解应用题，要练熟！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一起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1.1号本抄写22课词语；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2.小蓝本完成课本93面第二题，三句诗的想象描写。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校本73-74、错题整理、计算训练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本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一起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1.订正爬山虎（内容见群）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2.预习语文园地六，试背名言。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3.熟读《太阳》，熟练运用句式批注说明方法的好处。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校本79-80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 背诵课文，预习朗读 2. 默写单词+订正B本 3. A本+C本 4.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仿写一篇父母和自己难忘的一件事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小古文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周一默写四句名言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错题整理、计算方程训练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 背诵课文，预习朗读 2. 默写单词+订正B本 3. A本+C本 4. 爬山虎+一起作业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1.校本、2号本没订正完的，继续订正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2.1号本《山居秋暝》背默2遍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3.背诵《山居秋暝》《枫桥夜泊》注释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4.星期一听写18课词语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5.朗读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1.练习册72页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2.校本131计算、139页的化简求值、141-142填空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1.打卡背诵，默写+A本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3.订正.B本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0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1.预习第21课，完成一起作业、1号本、校本和练习册勾选题、查翻译、背诵。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2.背默园地六的日积月累，下周一默。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3.选取第六单元5处细节描写的句子，纸上先抄再批注分析。（题目做过的不选）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1.预习课本63页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2.校本131页计算、139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页的化简求值、141-42页的填空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1.打卡背诵，默写+A本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3.订正.B本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1.订正默写。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2.完成习作。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3.复习第六单元。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1、预习完成书p51（2道检验）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2、校本p69-72勾选题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1.背诵朗读纸，（M3U2）下周抽默25个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1.订正校本今天讲解的部分。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2.完成校本和练习册勾的题目。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3.背诵园地六日积月累。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4.复习18.19课词语，预习20课。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1、预习完成书p51（2道检验）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2、校本p69-72勾选题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1.背诵朗读纸（M3U2）下周抽默25个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开合跳30个/组，4组。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C91A1"/>
    <w:multiLevelType w:val="singleLevel"/>
    <w:tmpl w:val="9ABC91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FAB22B"/>
    <w:multiLevelType w:val="singleLevel"/>
    <w:tmpl w:val="BCFAB22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EDE0706"/>
    <w:multiLevelType w:val="singleLevel"/>
    <w:tmpl w:val="BEDE070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F9FD556"/>
    <w:multiLevelType w:val="singleLevel"/>
    <w:tmpl w:val="BF9FD5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63CB91A"/>
    <w:multiLevelType w:val="singleLevel"/>
    <w:tmpl w:val="D63CB91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3F59407"/>
    <w:multiLevelType w:val="singleLevel"/>
    <w:tmpl w:val="E3F594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C7F3C9B"/>
    <w:multiLevelType w:val="singleLevel"/>
    <w:tmpl w:val="EC7F3C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EE927EC"/>
    <w:multiLevelType w:val="singleLevel"/>
    <w:tmpl w:val="EEE927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FF7E2D2"/>
    <w:multiLevelType w:val="singleLevel"/>
    <w:tmpl w:val="EFF7E2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15E214D"/>
    <w:multiLevelType w:val="singleLevel"/>
    <w:tmpl w:val="F15E214D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703B7D3"/>
    <w:multiLevelType w:val="singleLevel"/>
    <w:tmpl w:val="F703B7D3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FBF60BAC"/>
    <w:multiLevelType w:val="singleLevel"/>
    <w:tmpl w:val="FBF60BA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CBA7ADD"/>
    <w:multiLevelType w:val="singleLevel"/>
    <w:tmpl w:val="FCBA7A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DFC62CE"/>
    <w:multiLevelType w:val="singleLevel"/>
    <w:tmpl w:val="FDFC62CE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E3ED16B"/>
    <w:multiLevelType w:val="singleLevel"/>
    <w:tmpl w:val="FE3ED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F961D1C"/>
    <w:multiLevelType w:val="singleLevel"/>
    <w:tmpl w:val="FF961D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FEF1278"/>
    <w:multiLevelType w:val="singleLevel"/>
    <w:tmpl w:val="FFEF12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7EFE822"/>
    <w:multiLevelType w:val="singleLevel"/>
    <w:tmpl w:val="37EFE822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38FA8560"/>
    <w:multiLevelType w:val="singleLevel"/>
    <w:tmpl w:val="38FA85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3FF65A19"/>
    <w:multiLevelType w:val="singleLevel"/>
    <w:tmpl w:val="3FF65A19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765BA047"/>
    <w:multiLevelType w:val="singleLevel"/>
    <w:tmpl w:val="765BA047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7DFA4F2F"/>
    <w:multiLevelType w:val="singleLevel"/>
    <w:tmpl w:val="7DFA4F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2"/>
  </w:num>
  <w:num w:numId="4">
    <w:abstractNumId w:val="9"/>
  </w:num>
  <w:num w:numId="5">
    <w:abstractNumId w:val="2"/>
  </w:num>
  <w:num w:numId="6">
    <w:abstractNumId w:val="19"/>
  </w:num>
  <w:num w:numId="7">
    <w:abstractNumId w:val="15"/>
  </w:num>
  <w:num w:numId="8">
    <w:abstractNumId w:val="5"/>
  </w:num>
  <w:num w:numId="9">
    <w:abstractNumId w:val="20"/>
  </w:num>
  <w:num w:numId="10">
    <w:abstractNumId w:val="4"/>
  </w:num>
  <w:num w:numId="11">
    <w:abstractNumId w:val="16"/>
  </w:num>
  <w:num w:numId="12">
    <w:abstractNumId w:val="18"/>
  </w:num>
  <w:num w:numId="13">
    <w:abstractNumId w:val="6"/>
  </w:num>
  <w:num w:numId="14">
    <w:abstractNumId w:val="14"/>
  </w:num>
  <w:num w:numId="15">
    <w:abstractNumId w:val="13"/>
  </w:num>
  <w:num w:numId="16">
    <w:abstractNumId w:val="11"/>
  </w:num>
  <w:num w:numId="17">
    <w:abstractNumId w:val="17"/>
  </w:num>
  <w:num w:numId="18">
    <w:abstractNumId w:val="25"/>
  </w:num>
  <w:num w:numId="19">
    <w:abstractNumId w:val="8"/>
  </w:num>
  <w:num w:numId="20">
    <w:abstractNumId w:val="24"/>
  </w:num>
  <w:num w:numId="21">
    <w:abstractNumId w:val="12"/>
  </w:num>
  <w:num w:numId="22">
    <w:abstractNumId w:val="7"/>
  </w:num>
  <w:num w:numId="23">
    <w:abstractNumId w:val="1"/>
  </w:num>
  <w:num w:numId="24">
    <w:abstractNumId w:val="21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9446C7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EFD5AC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7A0E4C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BF7FFE8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DF688D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EDCE42"/>
    <w:rsid w:val="2EFE8B50"/>
    <w:rsid w:val="2F9679AA"/>
    <w:rsid w:val="2FD6021B"/>
    <w:rsid w:val="2FEC7A23"/>
    <w:rsid w:val="2FFFBD0F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55B2F0C"/>
    <w:rsid w:val="36351B45"/>
    <w:rsid w:val="364841E8"/>
    <w:rsid w:val="36FEF8B2"/>
    <w:rsid w:val="37224654"/>
    <w:rsid w:val="37765262"/>
    <w:rsid w:val="37777B37"/>
    <w:rsid w:val="37C710E1"/>
    <w:rsid w:val="37D95772"/>
    <w:rsid w:val="37DDB758"/>
    <w:rsid w:val="37FB050B"/>
    <w:rsid w:val="38042F89"/>
    <w:rsid w:val="38831C1C"/>
    <w:rsid w:val="3953649F"/>
    <w:rsid w:val="397F3B0E"/>
    <w:rsid w:val="39AF285D"/>
    <w:rsid w:val="39BB0B96"/>
    <w:rsid w:val="3A4404E9"/>
    <w:rsid w:val="3A842F1F"/>
    <w:rsid w:val="3AA21849"/>
    <w:rsid w:val="3AFC69E4"/>
    <w:rsid w:val="3B3407BA"/>
    <w:rsid w:val="3B3B3E92"/>
    <w:rsid w:val="3B81284E"/>
    <w:rsid w:val="3B873511"/>
    <w:rsid w:val="3B891709"/>
    <w:rsid w:val="3BED2960"/>
    <w:rsid w:val="3BF51B02"/>
    <w:rsid w:val="3C65673D"/>
    <w:rsid w:val="3D8DA204"/>
    <w:rsid w:val="3DD64673"/>
    <w:rsid w:val="3DF4433D"/>
    <w:rsid w:val="3DF59BD6"/>
    <w:rsid w:val="3DFBDB52"/>
    <w:rsid w:val="3DFE54E1"/>
    <w:rsid w:val="3E0C7537"/>
    <w:rsid w:val="3E6B5B6D"/>
    <w:rsid w:val="3F3FBBAC"/>
    <w:rsid w:val="3F551735"/>
    <w:rsid w:val="3F7FE949"/>
    <w:rsid w:val="3F7FF5EF"/>
    <w:rsid w:val="3FB18311"/>
    <w:rsid w:val="3FCC3D3E"/>
    <w:rsid w:val="3FED1FA0"/>
    <w:rsid w:val="3FF5D29E"/>
    <w:rsid w:val="401028C2"/>
    <w:rsid w:val="413841AD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9EE0A0"/>
    <w:rsid w:val="4BAC3097"/>
    <w:rsid w:val="4C786B27"/>
    <w:rsid w:val="4D46394E"/>
    <w:rsid w:val="4D6F2238"/>
    <w:rsid w:val="4E5D362D"/>
    <w:rsid w:val="4E6F9CFD"/>
    <w:rsid w:val="4E7355EB"/>
    <w:rsid w:val="4EDC2C08"/>
    <w:rsid w:val="4F525A27"/>
    <w:rsid w:val="4F7E1103"/>
    <w:rsid w:val="4FA7451F"/>
    <w:rsid w:val="4FA927F8"/>
    <w:rsid w:val="4FED3D99"/>
    <w:rsid w:val="4FFAC6B8"/>
    <w:rsid w:val="50531F08"/>
    <w:rsid w:val="50BA486D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7FFE8F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7E725B"/>
    <w:rsid w:val="5EAF40A1"/>
    <w:rsid w:val="5EB4A6B1"/>
    <w:rsid w:val="5EE23163"/>
    <w:rsid w:val="5EEF28EB"/>
    <w:rsid w:val="5F7B4C38"/>
    <w:rsid w:val="5FE15DCD"/>
    <w:rsid w:val="5FE4CF81"/>
    <w:rsid w:val="5FFE7E1C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23094C"/>
    <w:rsid w:val="663F40D2"/>
    <w:rsid w:val="66AF77C4"/>
    <w:rsid w:val="66FDF84B"/>
    <w:rsid w:val="670E53F5"/>
    <w:rsid w:val="676F38ED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9FE5DEC"/>
    <w:rsid w:val="6AB518CC"/>
    <w:rsid w:val="6AD31C8B"/>
    <w:rsid w:val="6B7A2285"/>
    <w:rsid w:val="6BE15E13"/>
    <w:rsid w:val="6BE579C6"/>
    <w:rsid w:val="6C3460A8"/>
    <w:rsid w:val="6C5B8DAB"/>
    <w:rsid w:val="6C63CBAB"/>
    <w:rsid w:val="6C9576B1"/>
    <w:rsid w:val="6D541B3F"/>
    <w:rsid w:val="6D6ED89C"/>
    <w:rsid w:val="6D844A2D"/>
    <w:rsid w:val="6DBFC2BB"/>
    <w:rsid w:val="6DBFFDED"/>
    <w:rsid w:val="6DE34187"/>
    <w:rsid w:val="6E1230A1"/>
    <w:rsid w:val="6EA26580"/>
    <w:rsid w:val="6EB71D42"/>
    <w:rsid w:val="6EFAA2F0"/>
    <w:rsid w:val="6EFEF763"/>
    <w:rsid w:val="6F167C2D"/>
    <w:rsid w:val="6F7D06FB"/>
    <w:rsid w:val="6FE5D65A"/>
    <w:rsid w:val="6FEC29C3"/>
    <w:rsid w:val="6FFC63A2"/>
    <w:rsid w:val="6FFF0B68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F91DA5"/>
    <w:rsid w:val="741476A5"/>
    <w:rsid w:val="74DF84F0"/>
    <w:rsid w:val="755F23A0"/>
    <w:rsid w:val="756C224C"/>
    <w:rsid w:val="75F77261"/>
    <w:rsid w:val="75FDFA97"/>
    <w:rsid w:val="76050349"/>
    <w:rsid w:val="76555C49"/>
    <w:rsid w:val="769CE23C"/>
    <w:rsid w:val="76C705A8"/>
    <w:rsid w:val="76DD5BA4"/>
    <w:rsid w:val="76EB784E"/>
    <w:rsid w:val="76EC238C"/>
    <w:rsid w:val="76FA3E39"/>
    <w:rsid w:val="770D082F"/>
    <w:rsid w:val="77461E0B"/>
    <w:rsid w:val="7757AC70"/>
    <w:rsid w:val="775F2998"/>
    <w:rsid w:val="776222A8"/>
    <w:rsid w:val="777F695B"/>
    <w:rsid w:val="7789756C"/>
    <w:rsid w:val="77A79208"/>
    <w:rsid w:val="77B65496"/>
    <w:rsid w:val="77BF46A1"/>
    <w:rsid w:val="77BFAFC1"/>
    <w:rsid w:val="77ED0F8D"/>
    <w:rsid w:val="77EDEA4B"/>
    <w:rsid w:val="77F304B2"/>
    <w:rsid w:val="77FF6C4A"/>
    <w:rsid w:val="782E0C49"/>
    <w:rsid w:val="784079DD"/>
    <w:rsid w:val="789E6BD8"/>
    <w:rsid w:val="78B04E93"/>
    <w:rsid w:val="78EFD83E"/>
    <w:rsid w:val="79083BCE"/>
    <w:rsid w:val="79778608"/>
    <w:rsid w:val="79871710"/>
    <w:rsid w:val="79C967AB"/>
    <w:rsid w:val="79CF0613"/>
    <w:rsid w:val="79FDEFB9"/>
    <w:rsid w:val="7A7D1648"/>
    <w:rsid w:val="7B0104CA"/>
    <w:rsid w:val="7B6FDCFE"/>
    <w:rsid w:val="7B7AA752"/>
    <w:rsid w:val="7B7DE338"/>
    <w:rsid w:val="7BBD1A38"/>
    <w:rsid w:val="7BBFF0C9"/>
    <w:rsid w:val="7BCDE364"/>
    <w:rsid w:val="7BEB5EAC"/>
    <w:rsid w:val="7BEF21B8"/>
    <w:rsid w:val="7BFCC819"/>
    <w:rsid w:val="7C67A5B6"/>
    <w:rsid w:val="7C7F6A37"/>
    <w:rsid w:val="7C853A65"/>
    <w:rsid w:val="7CCD7C49"/>
    <w:rsid w:val="7CDB6AF1"/>
    <w:rsid w:val="7CE4540B"/>
    <w:rsid w:val="7CF955C2"/>
    <w:rsid w:val="7D1D03A6"/>
    <w:rsid w:val="7D3B344E"/>
    <w:rsid w:val="7D412795"/>
    <w:rsid w:val="7D43495B"/>
    <w:rsid w:val="7D669E37"/>
    <w:rsid w:val="7DDF4525"/>
    <w:rsid w:val="7DF70871"/>
    <w:rsid w:val="7E2F8587"/>
    <w:rsid w:val="7E5C340E"/>
    <w:rsid w:val="7E6F37C3"/>
    <w:rsid w:val="7E733535"/>
    <w:rsid w:val="7E80781B"/>
    <w:rsid w:val="7EADD0B4"/>
    <w:rsid w:val="7EFF8A6E"/>
    <w:rsid w:val="7EFF97C2"/>
    <w:rsid w:val="7F0EB06B"/>
    <w:rsid w:val="7F3CE45C"/>
    <w:rsid w:val="7F3D6585"/>
    <w:rsid w:val="7F4FEBFB"/>
    <w:rsid w:val="7F75FF1D"/>
    <w:rsid w:val="7F7EDA70"/>
    <w:rsid w:val="7F966BBB"/>
    <w:rsid w:val="7FA1542E"/>
    <w:rsid w:val="7FA859CE"/>
    <w:rsid w:val="7FAFA075"/>
    <w:rsid w:val="7FB7258B"/>
    <w:rsid w:val="7FBFBFAF"/>
    <w:rsid w:val="7FC517C2"/>
    <w:rsid w:val="7FDE40F1"/>
    <w:rsid w:val="7FEF21F9"/>
    <w:rsid w:val="7FF65C40"/>
    <w:rsid w:val="7FF8C2D5"/>
    <w:rsid w:val="7FFE3C7A"/>
    <w:rsid w:val="7FFEC9EC"/>
    <w:rsid w:val="7FFF6364"/>
    <w:rsid w:val="7FFFAF8A"/>
    <w:rsid w:val="93BF65DE"/>
    <w:rsid w:val="95EB9ABC"/>
    <w:rsid w:val="976701D5"/>
    <w:rsid w:val="97FE77BE"/>
    <w:rsid w:val="97FF0FA5"/>
    <w:rsid w:val="9AF7B26E"/>
    <w:rsid w:val="9DEF4621"/>
    <w:rsid w:val="9FEF5F0E"/>
    <w:rsid w:val="A6EDC3A0"/>
    <w:rsid w:val="A6EFD67E"/>
    <w:rsid w:val="ABFFBB3B"/>
    <w:rsid w:val="ADD6AA3B"/>
    <w:rsid w:val="AEDEA4FF"/>
    <w:rsid w:val="AF9F1D8A"/>
    <w:rsid w:val="AFFFF2AD"/>
    <w:rsid w:val="B1FFCF20"/>
    <w:rsid w:val="B357C7CF"/>
    <w:rsid w:val="B5FE4F1B"/>
    <w:rsid w:val="B6FFBE42"/>
    <w:rsid w:val="BB77662E"/>
    <w:rsid w:val="BB7EE6BC"/>
    <w:rsid w:val="BBEB0A5B"/>
    <w:rsid w:val="BBF51FC1"/>
    <w:rsid w:val="BBFFBF0F"/>
    <w:rsid w:val="BDFDF266"/>
    <w:rsid w:val="BDFF6C70"/>
    <w:rsid w:val="BF72B8A0"/>
    <w:rsid w:val="BFB9BB41"/>
    <w:rsid w:val="BFBE1AB7"/>
    <w:rsid w:val="BFD633A5"/>
    <w:rsid w:val="BFEFD1D9"/>
    <w:rsid w:val="BFF77079"/>
    <w:rsid w:val="BFFE8F49"/>
    <w:rsid w:val="C7FF44BA"/>
    <w:rsid w:val="CABDA6DA"/>
    <w:rsid w:val="CE579C59"/>
    <w:rsid w:val="CF5B2ED4"/>
    <w:rsid w:val="CFFC6090"/>
    <w:rsid w:val="CFFD260C"/>
    <w:rsid w:val="D36ACE15"/>
    <w:rsid w:val="D4FEA65B"/>
    <w:rsid w:val="D5ED27F8"/>
    <w:rsid w:val="D7FDFF01"/>
    <w:rsid w:val="DBEB4710"/>
    <w:rsid w:val="DBF633C7"/>
    <w:rsid w:val="DBFF03D6"/>
    <w:rsid w:val="DD6F078D"/>
    <w:rsid w:val="DDFFC491"/>
    <w:rsid w:val="DE7E838B"/>
    <w:rsid w:val="DECFE47C"/>
    <w:rsid w:val="DED7D904"/>
    <w:rsid w:val="DEF3A957"/>
    <w:rsid w:val="DEF9EE1B"/>
    <w:rsid w:val="DEFCD608"/>
    <w:rsid w:val="DEFF47B5"/>
    <w:rsid w:val="DF89052A"/>
    <w:rsid w:val="DF9657E0"/>
    <w:rsid w:val="DFA9C472"/>
    <w:rsid w:val="DFD31FA8"/>
    <w:rsid w:val="DFDDB9A1"/>
    <w:rsid w:val="DFE753FC"/>
    <w:rsid w:val="DFEDB31D"/>
    <w:rsid w:val="DFFDD485"/>
    <w:rsid w:val="E2F1772B"/>
    <w:rsid w:val="E77E90CE"/>
    <w:rsid w:val="E7BDFBED"/>
    <w:rsid w:val="E85FFE90"/>
    <w:rsid w:val="EA7F2481"/>
    <w:rsid w:val="EACF1EFB"/>
    <w:rsid w:val="EB5B2B3E"/>
    <w:rsid w:val="EB9F1D0A"/>
    <w:rsid w:val="EB9F7ED8"/>
    <w:rsid w:val="EBEE71FB"/>
    <w:rsid w:val="EBEF3B05"/>
    <w:rsid w:val="ECBD762A"/>
    <w:rsid w:val="ECFB593A"/>
    <w:rsid w:val="ED788A86"/>
    <w:rsid w:val="ED7F71DD"/>
    <w:rsid w:val="EDEDE80B"/>
    <w:rsid w:val="EDF7245F"/>
    <w:rsid w:val="EEBB4D3A"/>
    <w:rsid w:val="EEE5AA8A"/>
    <w:rsid w:val="EEEF5D6F"/>
    <w:rsid w:val="EEFF4F46"/>
    <w:rsid w:val="EF3FB668"/>
    <w:rsid w:val="EF4B0B2B"/>
    <w:rsid w:val="EF6E5CB2"/>
    <w:rsid w:val="EF736886"/>
    <w:rsid w:val="EFBFCFA3"/>
    <w:rsid w:val="EFFD9709"/>
    <w:rsid w:val="EFFF2633"/>
    <w:rsid w:val="F30D148A"/>
    <w:rsid w:val="F3B741F5"/>
    <w:rsid w:val="F3F73C1E"/>
    <w:rsid w:val="F3FDB39E"/>
    <w:rsid w:val="F57B5812"/>
    <w:rsid w:val="F596DF02"/>
    <w:rsid w:val="F6BD90E6"/>
    <w:rsid w:val="F6FCFAF0"/>
    <w:rsid w:val="F766027F"/>
    <w:rsid w:val="F7D3B8B4"/>
    <w:rsid w:val="F7DB96E4"/>
    <w:rsid w:val="F7DFCFB0"/>
    <w:rsid w:val="F7F758B4"/>
    <w:rsid w:val="F8FEBA6C"/>
    <w:rsid w:val="F96F3B17"/>
    <w:rsid w:val="F9CDD8AA"/>
    <w:rsid w:val="F9F70AAC"/>
    <w:rsid w:val="FAFF9C68"/>
    <w:rsid w:val="FBBF649D"/>
    <w:rsid w:val="FBFD15AF"/>
    <w:rsid w:val="FBFD8895"/>
    <w:rsid w:val="FC776C2A"/>
    <w:rsid w:val="FC7FD75F"/>
    <w:rsid w:val="FCC95D09"/>
    <w:rsid w:val="FD1B7E83"/>
    <w:rsid w:val="FD4F9E49"/>
    <w:rsid w:val="FD576A60"/>
    <w:rsid w:val="FD649603"/>
    <w:rsid w:val="FD9FD243"/>
    <w:rsid w:val="FDDF7FEF"/>
    <w:rsid w:val="FDEBCC39"/>
    <w:rsid w:val="FDFCB0F9"/>
    <w:rsid w:val="FDFD7EA7"/>
    <w:rsid w:val="FE6755BD"/>
    <w:rsid w:val="FE67FE42"/>
    <w:rsid w:val="FE7FE1D2"/>
    <w:rsid w:val="FEA5F794"/>
    <w:rsid w:val="FEBFB2A9"/>
    <w:rsid w:val="FEEA6024"/>
    <w:rsid w:val="FEEF7CE4"/>
    <w:rsid w:val="FEF6D1B7"/>
    <w:rsid w:val="FEFBA48D"/>
    <w:rsid w:val="FEFDC9B4"/>
    <w:rsid w:val="FF3582C0"/>
    <w:rsid w:val="FF5D1D23"/>
    <w:rsid w:val="FF6DBD3E"/>
    <w:rsid w:val="FF7F58D3"/>
    <w:rsid w:val="FFA39D7E"/>
    <w:rsid w:val="FFB1EA23"/>
    <w:rsid w:val="FFBD7A20"/>
    <w:rsid w:val="FFCDEAF5"/>
    <w:rsid w:val="FFD6FDD7"/>
    <w:rsid w:val="FFDE207F"/>
    <w:rsid w:val="FFF7B804"/>
    <w:rsid w:val="FFFCB183"/>
    <w:rsid w:val="FFFDA6E2"/>
    <w:rsid w:val="FFFE29AA"/>
    <w:rsid w:val="FFFEEE2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1218</Words>
  <Characters>1233</Characters>
  <Lines>1</Lines>
  <Paragraphs>1</Paragraphs>
  <TotalTime>0</TotalTime>
  <ScaleCrop>false</ScaleCrop>
  <LinksUpToDate>false</LinksUpToDate>
  <CharactersWithSpaces>1344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1970-01-24T16:00:00Z</dcterms:created>
  <dc:creator>DingTalk</dc:creator>
  <dc:description>DingTalk Document</dc:description>
  <cp:lastModifiedBy>万晓婷</cp:lastModifiedBy>
  <dcterms:modified xsi:type="dcterms:W3CDTF">2025-11-21T20:15:21Z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039E1B56D7AA4E6DAF828DEBC636DF2D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